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134" w14:textId="63FDBEF6" w:rsidR="00547B11" w:rsidRPr="007B0691" w:rsidRDefault="00041AFD">
      <w:pPr>
        <w:rPr>
          <w:rFonts w:ascii="BIZ UDゴシック" w:eastAsia="BIZ UDゴシック" w:hAnsi="BIZ UDゴシック"/>
        </w:rPr>
      </w:pPr>
      <w:r w:rsidRPr="007B0691">
        <w:rPr>
          <w:rFonts w:ascii="BIZ UDゴシック" w:eastAsia="BIZ UDゴシック" w:hAnsi="BIZ UDゴシック" w:hint="eastAsia"/>
        </w:rPr>
        <w:t>別紙様式</w:t>
      </w:r>
    </w:p>
    <w:p w14:paraId="2391C871" w14:textId="312CD2B9" w:rsidR="00041AFD" w:rsidRPr="007B0691" w:rsidRDefault="00041AFD" w:rsidP="00041AFD">
      <w:pPr>
        <w:jc w:val="center"/>
        <w:rPr>
          <w:rFonts w:ascii="BIZ UDゴシック" w:eastAsia="BIZ UDゴシック" w:hAnsi="BIZ UDゴシック"/>
          <w:sz w:val="24"/>
        </w:rPr>
      </w:pPr>
      <w:r w:rsidRPr="007B0691">
        <w:rPr>
          <w:rFonts w:ascii="BIZ UDゴシック" w:eastAsia="BIZ UDゴシック" w:hAnsi="BIZ UDゴシック" w:hint="eastAsia"/>
          <w:sz w:val="24"/>
        </w:rPr>
        <w:t>あおもりアグリ・イノベーションプロジェクト</w:t>
      </w:r>
    </w:p>
    <w:p w14:paraId="1F9CDF25" w14:textId="0551B82D" w:rsidR="00041AFD" w:rsidRPr="007B0691" w:rsidRDefault="00041AFD" w:rsidP="00041AFD">
      <w:pPr>
        <w:jc w:val="center"/>
        <w:rPr>
          <w:rFonts w:ascii="BIZ UDゴシック" w:eastAsia="BIZ UDゴシック" w:hAnsi="BIZ UDゴシック"/>
          <w:sz w:val="24"/>
        </w:rPr>
      </w:pPr>
      <w:r w:rsidRPr="007B0691">
        <w:rPr>
          <w:rFonts w:ascii="BIZ UDゴシック" w:eastAsia="BIZ UDゴシック" w:hAnsi="BIZ UDゴシック" w:hint="eastAsia"/>
          <w:sz w:val="24"/>
        </w:rPr>
        <w:t>課題</w:t>
      </w:r>
      <w:r w:rsidR="00E26195">
        <w:rPr>
          <w:rFonts w:ascii="BIZ UDゴシック" w:eastAsia="BIZ UDゴシック" w:hAnsi="BIZ UDゴシック" w:hint="eastAsia"/>
          <w:sz w:val="24"/>
        </w:rPr>
        <w:t>提案書</w:t>
      </w:r>
      <w:r w:rsidR="001A68C7">
        <w:rPr>
          <w:rFonts w:ascii="BIZ UDゴシック" w:eastAsia="BIZ UDゴシック" w:hAnsi="BIZ UDゴシック" w:hint="eastAsia"/>
          <w:sz w:val="24"/>
        </w:rPr>
        <w:t>（現場提案型研究テーマ／令和９年度実施分）</w:t>
      </w:r>
    </w:p>
    <w:p w14:paraId="549341A5" w14:textId="304A332E" w:rsidR="00041AFD" w:rsidRPr="007B0691" w:rsidRDefault="00041AFD">
      <w:pPr>
        <w:rPr>
          <w:rFonts w:ascii="BIZ UDゴシック" w:eastAsia="BIZ UDゴシック" w:hAnsi="BIZ UDゴシック"/>
        </w:rPr>
      </w:pPr>
    </w:p>
    <w:p w14:paraId="299A3631" w14:textId="7DF03772" w:rsidR="00041AFD" w:rsidRPr="007B0691" w:rsidRDefault="00041AFD" w:rsidP="00041AFD">
      <w:pPr>
        <w:jc w:val="right"/>
        <w:rPr>
          <w:rFonts w:ascii="BIZ UDゴシック" w:eastAsia="BIZ UDゴシック" w:hAnsi="BIZ UDゴシック"/>
          <w:lang w:eastAsia="zh-TW"/>
        </w:rPr>
      </w:pPr>
      <w:r w:rsidRPr="007B0691">
        <w:rPr>
          <w:rFonts w:ascii="BIZ UDゴシック" w:eastAsia="BIZ UDゴシック" w:hAnsi="BIZ UDゴシック" w:hint="eastAsia"/>
          <w:lang w:eastAsia="zh-TW"/>
        </w:rPr>
        <w:t>提出日：令和　　年　　月　　日</w:t>
      </w:r>
    </w:p>
    <w:tbl>
      <w:tblPr>
        <w:tblStyle w:val="a7"/>
        <w:tblW w:w="10201" w:type="dxa"/>
        <w:tblLayout w:type="fixed"/>
        <w:tblLook w:val="0000" w:firstRow="0" w:lastRow="0" w:firstColumn="0" w:lastColumn="0" w:noHBand="0" w:noVBand="0"/>
      </w:tblPr>
      <w:tblGrid>
        <w:gridCol w:w="561"/>
        <w:gridCol w:w="1842"/>
        <w:gridCol w:w="1278"/>
        <w:gridCol w:w="706"/>
        <w:gridCol w:w="854"/>
        <w:gridCol w:w="283"/>
        <w:gridCol w:w="1134"/>
        <w:gridCol w:w="1842"/>
        <w:gridCol w:w="1701"/>
      </w:tblGrid>
      <w:tr w:rsidR="00041AFD" w:rsidRPr="00041AFD" w14:paraId="23A86021" w14:textId="77777777" w:rsidTr="00281D4D">
        <w:trPr>
          <w:trHeight w:val="397"/>
        </w:trPr>
        <w:tc>
          <w:tcPr>
            <w:tcW w:w="561" w:type="dxa"/>
            <w:vMerge w:val="restart"/>
            <w:textDirection w:val="tbRlV"/>
            <w:vAlign w:val="center"/>
          </w:tcPr>
          <w:p w14:paraId="004BFEB4" w14:textId="77777777" w:rsidR="00041AFD" w:rsidRPr="00041AFD" w:rsidRDefault="00041AFD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041AFD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応募者</w:t>
            </w:r>
          </w:p>
        </w:tc>
        <w:tc>
          <w:tcPr>
            <w:tcW w:w="1842" w:type="dxa"/>
            <w:vAlign w:val="center"/>
          </w:tcPr>
          <w:p w14:paraId="7E76EE5E" w14:textId="6D1D87E1" w:rsidR="00041AFD" w:rsidRPr="00041AFD" w:rsidRDefault="00041AFD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事業者</w:t>
            </w:r>
            <w:r w:rsidRPr="00041AFD">
              <w:rPr>
                <w:rFonts w:ascii="BIZ UDゴシック" w:eastAsia="BIZ UDゴシック" w:hAnsi="BIZ UDゴシック" w:hint="eastAsia"/>
                <w:sz w:val="20"/>
              </w:rPr>
              <w:t>名</w:t>
            </w:r>
          </w:p>
        </w:tc>
        <w:tc>
          <w:tcPr>
            <w:tcW w:w="7798" w:type="dxa"/>
            <w:gridSpan w:val="7"/>
            <w:vAlign w:val="center"/>
          </w:tcPr>
          <w:p w14:paraId="33A38815" w14:textId="77777777" w:rsidR="00041AFD" w:rsidRPr="00041AFD" w:rsidRDefault="00041AFD" w:rsidP="00281D4D">
            <w:pPr>
              <w:rPr>
                <w:rFonts w:ascii="BIZ UDゴシック" w:eastAsia="BIZ UDゴシック" w:hAnsi="BIZ UDゴシック"/>
                <w:iCs/>
                <w:color w:val="FF0000"/>
                <w:sz w:val="20"/>
              </w:rPr>
            </w:pPr>
          </w:p>
        </w:tc>
      </w:tr>
      <w:tr w:rsidR="00041AFD" w:rsidRPr="007B0691" w14:paraId="2CDE8D8A" w14:textId="77777777" w:rsidTr="00281D4D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405167EC" w14:textId="77777777" w:rsidR="00041AFD" w:rsidRPr="00281D4D" w:rsidRDefault="00041AFD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C9BC3" w14:textId="190C40DA" w:rsidR="00041AFD" w:rsidRPr="007B0691" w:rsidRDefault="00041AFD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本社所在地</w:t>
            </w:r>
          </w:p>
        </w:tc>
        <w:tc>
          <w:tcPr>
            <w:tcW w:w="7798" w:type="dxa"/>
            <w:gridSpan w:val="7"/>
            <w:vAlign w:val="center"/>
          </w:tcPr>
          <w:p w14:paraId="14C035D9" w14:textId="77777777" w:rsidR="00041AFD" w:rsidRPr="007B0691" w:rsidRDefault="00041AFD" w:rsidP="00281D4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41AFD" w:rsidRPr="007B0691" w14:paraId="38B5D8AF" w14:textId="77777777" w:rsidTr="00281D4D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0BEAF4C" w14:textId="77777777" w:rsidR="00041AFD" w:rsidRPr="00281D4D" w:rsidRDefault="00041AFD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E57F503" w14:textId="7A62BFC6" w:rsidR="00041AFD" w:rsidRPr="007B0691" w:rsidRDefault="00041AFD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県内事業所所在地</w:t>
            </w:r>
          </w:p>
        </w:tc>
        <w:tc>
          <w:tcPr>
            <w:tcW w:w="7798" w:type="dxa"/>
            <w:gridSpan w:val="7"/>
            <w:vAlign w:val="center"/>
          </w:tcPr>
          <w:p w14:paraId="6F5F5E69" w14:textId="77777777" w:rsidR="00041AFD" w:rsidRPr="007B0691" w:rsidRDefault="00041AFD" w:rsidP="00281D4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41AFD" w:rsidRPr="007B0691" w14:paraId="7659F985" w14:textId="77777777" w:rsidTr="00281D4D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C9DB18D" w14:textId="77777777" w:rsidR="00041AFD" w:rsidRPr="00281D4D" w:rsidRDefault="00041AFD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B159D2" w14:textId="631DC6F9" w:rsidR="00041AFD" w:rsidRPr="007B0691" w:rsidRDefault="00041AFD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代表者役職・氏名</w:t>
            </w:r>
          </w:p>
        </w:tc>
        <w:tc>
          <w:tcPr>
            <w:tcW w:w="7798" w:type="dxa"/>
            <w:gridSpan w:val="7"/>
            <w:vAlign w:val="center"/>
          </w:tcPr>
          <w:p w14:paraId="56CFA0D5" w14:textId="77777777" w:rsidR="00041AFD" w:rsidRPr="007B0691" w:rsidRDefault="00041AFD" w:rsidP="00281D4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41AFD" w:rsidRPr="007B0691" w14:paraId="083687AF" w14:textId="1C60812C" w:rsidTr="007B0691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73ED78F9" w14:textId="77777777" w:rsidR="00041AFD" w:rsidRPr="00281D4D" w:rsidRDefault="00041AFD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846EBE1" w14:textId="107BE04B" w:rsidR="00041AFD" w:rsidRPr="007B0691" w:rsidRDefault="00041AFD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設立年月</w:t>
            </w:r>
          </w:p>
        </w:tc>
        <w:tc>
          <w:tcPr>
            <w:tcW w:w="1984" w:type="dxa"/>
            <w:gridSpan w:val="2"/>
            <w:vAlign w:val="center"/>
          </w:tcPr>
          <w:p w14:paraId="53D407A8" w14:textId="64A5A44E" w:rsidR="00041AFD" w:rsidRPr="007B0691" w:rsidRDefault="00041AFD" w:rsidP="007B0691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年　　月</w:t>
            </w:r>
          </w:p>
        </w:tc>
        <w:tc>
          <w:tcPr>
            <w:tcW w:w="854" w:type="dxa"/>
            <w:vAlign w:val="center"/>
          </w:tcPr>
          <w:p w14:paraId="54D1F758" w14:textId="0CC4AF94" w:rsidR="00041AFD" w:rsidRPr="007B0691" w:rsidRDefault="00041AFD" w:rsidP="007B0691">
            <w:pPr>
              <w:ind w:left="200" w:hangingChars="100" w:hanging="200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資本金</w:t>
            </w:r>
          </w:p>
        </w:tc>
        <w:tc>
          <w:tcPr>
            <w:tcW w:w="1417" w:type="dxa"/>
            <w:gridSpan w:val="2"/>
            <w:vAlign w:val="center"/>
          </w:tcPr>
          <w:p w14:paraId="6E354331" w14:textId="2D3AD701" w:rsidR="00041AFD" w:rsidRPr="007B0691" w:rsidRDefault="00041AFD" w:rsidP="007B0691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千円</w:t>
            </w:r>
          </w:p>
        </w:tc>
        <w:tc>
          <w:tcPr>
            <w:tcW w:w="1842" w:type="dxa"/>
            <w:vAlign w:val="center"/>
          </w:tcPr>
          <w:p w14:paraId="32B1D708" w14:textId="05179ACF" w:rsidR="00041AFD" w:rsidRPr="007B0691" w:rsidRDefault="00041AFD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従業員数（常勤）</w:t>
            </w:r>
          </w:p>
        </w:tc>
        <w:tc>
          <w:tcPr>
            <w:tcW w:w="1701" w:type="dxa"/>
            <w:vAlign w:val="center"/>
          </w:tcPr>
          <w:p w14:paraId="3D484190" w14:textId="22D865EC" w:rsidR="00041AFD" w:rsidRPr="007B0691" w:rsidRDefault="001A3302" w:rsidP="007B0691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人</w:t>
            </w:r>
          </w:p>
        </w:tc>
      </w:tr>
      <w:tr w:rsidR="001A3302" w:rsidRPr="007B0691" w14:paraId="3681CE99" w14:textId="77777777" w:rsidTr="007B0691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08E127EA" w14:textId="77777777" w:rsidR="001A3302" w:rsidRPr="00281D4D" w:rsidRDefault="001A3302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C4F567" w14:textId="2BF88334" w:rsidR="001A3302" w:rsidRPr="007B0691" w:rsidRDefault="001A3302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主な事業</w:t>
            </w:r>
          </w:p>
        </w:tc>
        <w:tc>
          <w:tcPr>
            <w:tcW w:w="7798" w:type="dxa"/>
            <w:gridSpan w:val="7"/>
            <w:vAlign w:val="center"/>
          </w:tcPr>
          <w:p w14:paraId="5F074F80" w14:textId="77777777" w:rsidR="001A3302" w:rsidRPr="007B0691" w:rsidRDefault="001A3302" w:rsidP="007B0691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1A3302" w:rsidRPr="007B0691" w14:paraId="20B00203" w14:textId="38655C2E" w:rsidTr="00AD4AF3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0D7C84F1" w14:textId="77777777" w:rsidR="001A3302" w:rsidRPr="00041AFD" w:rsidRDefault="001A3302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DFE4D13" w14:textId="40186CE8" w:rsidR="001A3302" w:rsidRPr="00041AFD" w:rsidRDefault="001A3302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41AFD">
              <w:rPr>
                <w:rFonts w:ascii="BIZ UDゴシック" w:eastAsia="BIZ UDゴシック" w:hAnsi="BIZ UDゴシック" w:hint="eastAsia"/>
                <w:sz w:val="20"/>
              </w:rPr>
              <w:t>担当</w:t>
            </w:r>
            <w:r w:rsidRPr="007B0691">
              <w:rPr>
                <w:rFonts w:ascii="BIZ UDゴシック" w:eastAsia="BIZ UDゴシック" w:hAnsi="BIZ UDゴシック" w:hint="eastAsia"/>
                <w:sz w:val="20"/>
              </w:rPr>
              <w:t>者</w:t>
            </w:r>
          </w:p>
        </w:tc>
        <w:tc>
          <w:tcPr>
            <w:tcW w:w="1278" w:type="dxa"/>
            <w:vAlign w:val="center"/>
          </w:tcPr>
          <w:p w14:paraId="5FDF9DA7" w14:textId="4448F247" w:rsidR="001A3302" w:rsidRPr="00041AFD" w:rsidRDefault="001A3302" w:rsidP="007B0691">
            <w:pPr>
              <w:ind w:left="200" w:hangingChars="100" w:hanging="200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所属部署</w:t>
            </w:r>
          </w:p>
        </w:tc>
        <w:tc>
          <w:tcPr>
            <w:tcW w:w="6520" w:type="dxa"/>
            <w:gridSpan w:val="6"/>
            <w:vAlign w:val="center"/>
          </w:tcPr>
          <w:p w14:paraId="238E13D9" w14:textId="77777777" w:rsidR="001A3302" w:rsidRPr="007B0691" w:rsidRDefault="001A3302" w:rsidP="007B0691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41AFD" w:rsidRPr="00041AFD" w14:paraId="02B0F0A3" w14:textId="77777777" w:rsidTr="00AD4AF3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1B49E79D" w14:textId="77777777" w:rsidR="00041AFD" w:rsidRPr="00041AFD" w:rsidRDefault="00041AFD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D472030" w14:textId="77777777" w:rsidR="00041AFD" w:rsidRPr="00041AFD" w:rsidRDefault="00041AFD" w:rsidP="007B0691">
            <w:pPr>
              <w:ind w:left="194" w:hangingChars="97" w:hanging="194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278" w:type="dxa"/>
            <w:vAlign w:val="center"/>
          </w:tcPr>
          <w:p w14:paraId="2CAACD72" w14:textId="3F893608" w:rsidR="00041AFD" w:rsidRPr="00041AFD" w:rsidRDefault="001A3302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役職・氏名</w:t>
            </w:r>
          </w:p>
        </w:tc>
        <w:tc>
          <w:tcPr>
            <w:tcW w:w="6520" w:type="dxa"/>
            <w:gridSpan w:val="6"/>
            <w:vAlign w:val="center"/>
          </w:tcPr>
          <w:p w14:paraId="2F985992" w14:textId="77777777" w:rsidR="00041AFD" w:rsidRPr="00041AFD" w:rsidRDefault="00041AFD" w:rsidP="007B0691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1A3302" w:rsidRPr="007B0691" w14:paraId="4FA372EE" w14:textId="1D2867A2" w:rsidTr="00AD4AF3">
        <w:trPr>
          <w:trHeight w:val="397"/>
        </w:trPr>
        <w:tc>
          <w:tcPr>
            <w:tcW w:w="561" w:type="dxa"/>
            <w:vMerge/>
            <w:textDirection w:val="tbRlV"/>
            <w:vAlign w:val="center"/>
          </w:tcPr>
          <w:p w14:paraId="590C5256" w14:textId="77777777" w:rsidR="001A3302" w:rsidRPr="00041AFD" w:rsidRDefault="001A3302" w:rsidP="007B0691">
            <w:pPr>
              <w:ind w:left="113" w:right="113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8BFA521" w14:textId="77777777" w:rsidR="001A3302" w:rsidRPr="00041AFD" w:rsidRDefault="001A3302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278" w:type="dxa"/>
            <w:vAlign w:val="center"/>
          </w:tcPr>
          <w:p w14:paraId="7B2EC571" w14:textId="1B50183A" w:rsidR="001A3302" w:rsidRPr="00041AFD" w:rsidRDefault="001A3302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電話番号</w:t>
            </w:r>
          </w:p>
        </w:tc>
        <w:tc>
          <w:tcPr>
            <w:tcW w:w="1843" w:type="dxa"/>
            <w:gridSpan w:val="3"/>
            <w:vAlign w:val="center"/>
          </w:tcPr>
          <w:p w14:paraId="1EBCE4D5" w14:textId="27166210" w:rsidR="001A3302" w:rsidRPr="00041AFD" w:rsidRDefault="001A3302" w:rsidP="007B0691">
            <w:pPr>
              <w:rPr>
                <w:rFonts w:ascii="BIZ UDゴシック" w:eastAsia="BIZ UDゴシック" w:hAnsi="BIZ UDゴシック"/>
                <w:iCs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897CC5D" w14:textId="68CA3AA5" w:rsidR="001A3302" w:rsidRPr="007B0691" w:rsidRDefault="001A3302" w:rsidP="007B0691">
            <w:pPr>
              <w:jc w:val="center"/>
              <w:rPr>
                <w:rFonts w:ascii="BIZ UDゴシック" w:eastAsia="BIZ UDゴシック" w:hAnsi="BIZ UDゴシック"/>
                <w:iCs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iCs/>
                <w:sz w:val="20"/>
              </w:rPr>
              <w:t>ﾒｰﾙｱﾄﾞﾚｽ</w:t>
            </w:r>
          </w:p>
        </w:tc>
        <w:tc>
          <w:tcPr>
            <w:tcW w:w="3543" w:type="dxa"/>
            <w:gridSpan w:val="2"/>
            <w:vAlign w:val="center"/>
          </w:tcPr>
          <w:p w14:paraId="321C6135" w14:textId="77777777" w:rsidR="001A3302" w:rsidRPr="007B0691" w:rsidRDefault="001A3302" w:rsidP="007B0691">
            <w:pPr>
              <w:rPr>
                <w:rFonts w:ascii="BIZ UDゴシック" w:eastAsia="BIZ UDゴシック" w:hAnsi="BIZ UDゴシック"/>
                <w:iCs/>
                <w:sz w:val="20"/>
              </w:rPr>
            </w:pPr>
          </w:p>
        </w:tc>
      </w:tr>
      <w:tr w:rsidR="009B4FC3" w:rsidRPr="007B0691" w14:paraId="3F7C07EF" w14:textId="77777777" w:rsidTr="007B0691">
        <w:trPr>
          <w:trHeight w:val="397"/>
        </w:trPr>
        <w:tc>
          <w:tcPr>
            <w:tcW w:w="561" w:type="dxa"/>
            <w:vMerge w:val="restart"/>
            <w:textDirection w:val="tbRlV"/>
            <w:vAlign w:val="center"/>
          </w:tcPr>
          <w:p w14:paraId="4C7CED1A" w14:textId="756A1F6B" w:rsidR="009B4FC3" w:rsidRPr="00041AFD" w:rsidRDefault="009B4FC3" w:rsidP="007B069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41AFD">
              <w:rPr>
                <w:rFonts w:ascii="BIZ UDゴシック" w:eastAsia="BIZ UDゴシック" w:hAnsi="BIZ UDゴシック" w:hint="eastAsia"/>
                <w:sz w:val="20"/>
              </w:rPr>
              <w:t>課題の概要</w:t>
            </w:r>
          </w:p>
        </w:tc>
        <w:tc>
          <w:tcPr>
            <w:tcW w:w="1842" w:type="dxa"/>
            <w:vAlign w:val="center"/>
          </w:tcPr>
          <w:p w14:paraId="6FA0D3B6" w14:textId="3DC70B04" w:rsidR="009B4FC3" w:rsidRPr="00041AFD" w:rsidRDefault="009B4FC3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タイトル</w:t>
            </w:r>
          </w:p>
        </w:tc>
        <w:tc>
          <w:tcPr>
            <w:tcW w:w="7798" w:type="dxa"/>
            <w:gridSpan w:val="7"/>
            <w:vAlign w:val="center"/>
          </w:tcPr>
          <w:p w14:paraId="07E6E216" w14:textId="77777777" w:rsidR="009B4FC3" w:rsidRPr="00041AFD" w:rsidRDefault="009B4FC3" w:rsidP="00281D4D">
            <w:pPr>
              <w:rPr>
                <w:rFonts w:ascii="BIZ UDゴシック" w:eastAsia="BIZ UDゴシック" w:hAnsi="BIZ UDゴシック"/>
                <w:iCs/>
                <w:color w:val="FF0000"/>
                <w:sz w:val="20"/>
              </w:rPr>
            </w:pPr>
          </w:p>
        </w:tc>
      </w:tr>
      <w:tr w:rsidR="009B4FC3" w:rsidRPr="007B0691" w14:paraId="4BE261CD" w14:textId="77777777" w:rsidTr="00281D4D">
        <w:trPr>
          <w:trHeight w:val="3193"/>
        </w:trPr>
        <w:tc>
          <w:tcPr>
            <w:tcW w:w="561" w:type="dxa"/>
            <w:vMerge/>
            <w:vAlign w:val="center"/>
          </w:tcPr>
          <w:p w14:paraId="14494088" w14:textId="77777777" w:rsidR="009B4FC3" w:rsidRPr="00041AFD" w:rsidRDefault="009B4FC3" w:rsidP="007B069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600A80FD" w14:textId="2D5E53BD" w:rsidR="009B4FC3" w:rsidRPr="00041AFD" w:rsidRDefault="009B4FC3" w:rsidP="007B0691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課題の内容</w:t>
            </w:r>
          </w:p>
        </w:tc>
        <w:tc>
          <w:tcPr>
            <w:tcW w:w="7798" w:type="dxa"/>
            <w:gridSpan w:val="7"/>
          </w:tcPr>
          <w:p w14:paraId="6A5B4E94" w14:textId="555958AF" w:rsidR="009B4FC3" w:rsidRPr="00041AFD" w:rsidRDefault="009B4FC3" w:rsidP="00281D4D">
            <w:pPr>
              <w:rPr>
                <w:rFonts w:ascii="BIZ UDゴシック" w:eastAsia="BIZ UDゴシック" w:hAnsi="BIZ UDゴシック"/>
                <w:iCs/>
                <w:color w:val="FF0000"/>
                <w:sz w:val="20"/>
              </w:rPr>
            </w:pPr>
          </w:p>
        </w:tc>
      </w:tr>
      <w:tr w:rsidR="00AD4AF3" w:rsidRPr="007B0691" w14:paraId="23DB33E8" w14:textId="19D4D937" w:rsidTr="00AD4AF3">
        <w:trPr>
          <w:trHeight w:val="397"/>
        </w:trPr>
        <w:tc>
          <w:tcPr>
            <w:tcW w:w="561" w:type="dxa"/>
            <w:vMerge/>
            <w:vAlign w:val="center"/>
          </w:tcPr>
          <w:p w14:paraId="46CECDBD" w14:textId="77777777" w:rsidR="00AD4AF3" w:rsidRPr="00041AFD" w:rsidRDefault="00AD4AF3" w:rsidP="007B069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6B7A474" w14:textId="79C11C37" w:rsidR="00AD4AF3" w:rsidRPr="00041AFD" w:rsidRDefault="00AD4AF3" w:rsidP="00281D4D">
            <w:pPr>
              <w:jc w:val="center"/>
              <w:rPr>
                <w:rFonts w:ascii="BIZ UDゴシック" w:eastAsia="BIZ UDゴシック" w:hAnsi="BIZ UDゴシック"/>
                <w:w w:val="90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w w:val="90"/>
                <w:sz w:val="20"/>
              </w:rPr>
              <w:t>フィールドの</w:t>
            </w:r>
            <w:r>
              <w:rPr>
                <w:rFonts w:ascii="BIZ UDゴシック" w:eastAsia="BIZ UDゴシック" w:hAnsi="BIZ UDゴシック" w:hint="eastAsia"/>
                <w:w w:val="90"/>
                <w:sz w:val="20"/>
              </w:rPr>
              <w:t>情報</w:t>
            </w:r>
          </w:p>
        </w:tc>
        <w:tc>
          <w:tcPr>
            <w:tcW w:w="1278" w:type="dxa"/>
            <w:vAlign w:val="center"/>
          </w:tcPr>
          <w:p w14:paraId="4E2CB2FB" w14:textId="18E09514" w:rsidR="00AD4AF3" w:rsidRPr="00041AFD" w:rsidRDefault="00AD4AF3" w:rsidP="00AD4AF3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所在地</w:t>
            </w:r>
          </w:p>
        </w:tc>
        <w:tc>
          <w:tcPr>
            <w:tcW w:w="6520" w:type="dxa"/>
            <w:gridSpan w:val="6"/>
            <w:vAlign w:val="center"/>
          </w:tcPr>
          <w:p w14:paraId="159DCDF4" w14:textId="77777777" w:rsidR="00AD4AF3" w:rsidRPr="00041AFD" w:rsidRDefault="00AD4AF3" w:rsidP="00AD4AF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AD4AF3" w:rsidRPr="007B0691" w14:paraId="3FD90816" w14:textId="1EA2BDF8" w:rsidTr="00AD4AF3">
        <w:trPr>
          <w:trHeight w:val="397"/>
        </w:trPr>
        <w:tc>
          <w:tcPr>
            <w:tcW w:w="561" w:type="dxa"/>
            <w:vMerge/>
            <w:vAlign w:val="center"/>
          </w:tcPr>
          <w:p w14:paraId="106A8888" w14:textId="77777777" w:rsidR="00AD4AF3" w:rsidRPr="00041AFD" w:rsidRDefault="00AD4AF3" w:rsidP="007B069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2048127" w14:textId="77777777" w:rsidR="00AD4AF3" w:rsidRPr="007B0691" w:rsidRDefault="00AD4AF3" w:rsidP="007B06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278" w:type="dxa"/>
            <w:vAlign w:val="center"/>
          </w:tcPr>
          <w:p w14:paraId="61DB9466" w14:textId="40CC4740" w:rsidR="00AD4AF3" w:rsidRPr="00041AFD" w:rsidRDefault="00AD4AF3" w:rsidP="00AD4AF3">
            <w:pPr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18"/>
              </w:rPr>
              <w:t>内容・用途</w:t>
            </w:r>
          </w:p>
        </w:tc>
        <w:tc>
          <w:tcPr>
            <w:tcW w:w="6520" w:type="dxa"/>
            <w:gridSpan w:val="6"/>
            <w:vAlign w:val="center"/>
          </w:tcPr>
          <w:p w14:paraId="645E891D" w14:textId="77777777" w:rsidR="00AD4AF3" w:rsidRPr="00041AFD" w:rsidRDefault="00AD4AF3" w:rsidP="00AD4AF3">
            <w:pPr>
              <w:rPr>
                <w:rFonts w:ascii="BIZ UDゴシック" w:eastAsia="BIZ UDゴシック" w:hAnsi="BIZ UDゴシック"/>
                <w:sz w:val="20"/>
                <w:szCs w:val="18"/>
              </w:rPr>
            </w:pPr>
          </w:p>
        </w:tc>
      </w:tr>
      <w:tr w:rsidR="009B4FC3" w:rsidRPr="007B0691" w14:paraId="3837CC0F" w14:textId="77777777" w:rsidTr="00281D4D">
        <w:trPr>
          <w:trHeight w:val="1701"/>
        </w:trPr>
        <w:tc>
          <w:tcPr>
            <w:tcW w:w="561" w:type="dxa"/>
            <w:vMerge/>
            <w:vAlign w:val="center"/>
          </w:tcPr>
          <w:p w14:paraId="2B631443" w14:textId="77777777" w:rsidR="009B4FC3" w:rsidRPr="00041AFD" w:rsidRDefault="009B4FC3" w:rsidP="007B069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2DE60B62" w14:textId="77777777" w:rsidR="009B4FC3" w:rsidRPr="007B0691" w:rsidRDefault="009B4FC3" w:rsidP="007B06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想定される</w:t>
            </w:r>
          </w:p>
          <w:p w14:paraId="0E44EE3C" w14:textId="138886EC" w:rsidR="009B4FC3" w:rsidRPr="007B0691" w:rsidRDefault="009B4FC3" w:rsidP="007B06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解決案</w:t>
            </w:r>
          </w:p>
          <w:p w14:paraId="06EDC95B" w14:textId="7DFC120D" w:rsidR="007B0691" w:rsidRPr="007B0691" w:rsidRDefault="007B0691" w:rsidP="007B06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  <w:p w14:paraId="49D5B2EF" w14:textId="52232AA2" w:rsidR="009B4FC3" w:rsidRPr="007B0691" w:rsidRDefault="009B4FC3" w:rsidP="007B06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開発してほしい</w:t>
            </w:r>
          </w:p>
          <w:p w14:paraId="7A5283D0" w14:textId="5BC0F65E" w:rsidR="009B4FC3" w:rsidRPr="00041AFD" w:rsidRDefault="009B4FC3" w:rsidP="007B06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B0691">
              <w:rPr>
                <w:rFonts w:ascii="BIZ UDゴシック" w:eastAsia="BIZ UDゴシック" w:hAnsi="BIZ UDゴシック" w:hint="eastAsia"/>
                <w:sz w:val="20"/>
              </w:rPr>
              <w:t>ソリューション</w:t>
            </w:r>
          </w:p>
        </w:tc>
        <w:tc>
          <w:tcPr>
            <w:tcW w:w="7798" w:type="dxa"/>
            <w:gridSpan w:val="7"/>
          </w:tcPr>
          <w:p w14:paraId="4A97AF95" w14:textId="77777777" w:rsidR="009B4FC3" w:rsidRPr="00041AFD" w:rsidRDefault="009B4FC3" w:rsidP="00281D4D">
            <w:pPr>
              <w:rPr>
                <w:rFonts w:ascii="BIZ UDゴシック" w:eastAsia="BIZ UDゴシック" w:hAnsi="BIZ UDゴシック"/>
                <w:sz w:val="20"/>
                <w:szCs w:val="18"/>
              </w:rPr>
            </w:pPr>
          </w:p>
        </w:tc>
      </w:tr>
      <w:tr w:rsidR="009B4FC3" w:rsidRPr="007B0691" w14:paraId="0DD20D5E" w14:textId="77777777" w:rsidTr="00281D4D">
        <w:trPr>
          <w:trHeight w:val="1701"/>
        </w:trPr>
        <w:tc>
          <w:tcPr>
            <w:tcW w:w="561" w:type="dxa"/>
            <w:vMerge/>
            <w:vAlign w:val="center"/>
          </w:tcPr>
          <w:p w14:paraId="6AA0F7B9" w14:textId="77777777" w:rsidR="009B4FC3" w:rsidRPr="007B0691" w:rsidRDefault="009B4FC3" w:rsidP="007B0691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3C4C558A" w14:textId="49DEF391" w:rsidR="009B4FC3" w:rsidRPr="007B0691" w:rsidRDefault="000800E2" w:rsidP="000800E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パートナー企業</w:t>
            </w:r>
            <w:r w:rsidR="00A81DB3">
              <w:rPr>
                <w:rFonts w:ascii="BIZ UDゴシック" w:eastAsia="BIZ UDゴシック" w:hAnsi="BIZ UDゴシック" w:hint="eastAsia"/>
                <w:sz w:val="20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研究機関</w:t>
            </w:r>
            <w:r w:rsidR="009B4FC3" w:rsidRPr="007B0691">
              <w:rPr>
                <w:rFonts w:ascii="BIZ UDゴシック" w:eastAsia="BIZ UDゴシック" w:hAnsi="BIZ UDゴシック" w:hint="eastAsia"/>
                <w:sz w:val="20"/>
              </w:rPr>
              <w:t>に求める事項</w:t>
            </w:r>
          </w:p>
        </w:tc>
        <w:tc>
          <w:tcPr>
            <w:tcW w:w="7798" w:type="dxa"/>
            <w:gridSpan w:val="7"/>
          </w:tcPr>
          <w:p w14:paraId="577A6719" w14:textId="4B467A13" w:rsidR="009B4FC3" w:rsidRPr="007B0691" w:rsidRDefault="009B4FC3" w:rsidP="00281D4D">
            <w:pPr>
              <w:rPr>
                <w:rFonts w:ascii="BIZ UDゴシック" w:eastAsia="BIZ UDゴシック" w:hAnsi="BIZ UDゴシック"/>
                <w:sz w:val="20"/>
                <w:szCs w:val="18"/>
              </w:rPr>
            </w:pPr>
          </w:p>
        </w:tc>
      </w:tr>
    </w:tbl>
    <w:p w14:paraId="338BD818" w14:textId="6C031528" w:rsidR="00041AFD" w:rsidRPr="007B0691" w:rsidRDefault="00281D4D" w:rsidP="00281D4D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※「想定される解決案」や「パートナー企業</w:t>
      </w:r>
      <w:r w:rsidR="0004573D">
        <w:rPr>
          <w:rFonts w:ascii="BIZ UDゴシック" w:eastAsia="BIZ UDゴシック" w:hAnsi="BIZ UDゴシック" w:hint="eastAsia"/>
        </w:rPr>
        <w:t>・研究機関</w:t>
      </w:r>
      <w:r>
        <w:rPr>
          <w:rFonts w:ascii="BIZ UDゴシック" w:eastAsia="BIZ UDゴシック" w:hAnsi="BIZ UDゴシック" w:hint="eastAsia"/>
        </w:rPr>
        <w:t>に求める事項」は、パートナー企業の募集に当たっての参考とする情報であり、必ずしも記載内容に沿った公募を行うものではありません。</w:t>
      </w:r>
      <w:r w:rsidR="007B0691" w:rsidRPr="007B0691"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2BCBCAA" wp14:editId="599E54B2">
                <wp:simplePos x="0" y="0"/>
                <wp:positionH relativeFrom="column">
                  <wp:posOffset>393065</wp:posOffset>
                </wp:positionH>
                <wp:positionV relativeFrom="paragraph">
                  <wp:posOffset>-1597025</wp:posOffset>
                </wp:positionV>
                <wp:extent cx="1092835" cy="431165"/>
                <wp:effectExtent l="0" t="0" r="12065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835" cy="43116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940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.95pt;margin-top:-125.75pt;width:86.05pt;height:3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" strokecolor="black [3200]" strokeweight=".5pt">
                <v:stroke joinstyle="miter"/>
                <w10:anchorlock/>
              </v:shape>
            </w:pict>
          </mc:Fallback>
        </mc:AlternateContent>
      </w:r>
    </w:p>
    <w:sectPr w:rsidR="00041AFD" w:rsidRPr="007B0691" w:rsidSect="00041AF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BB44" w14:textId="77777777" w:rsidR="00A64B60" w:rsidRDefault="00A64B60" w:rsidP="00041AFD">
      <w:r>
        <w:separator/>
      </w:r>
    </w:p>
  </w:endnote>
  <w:endnote w:type="continuationSeparator" w:id="0">
    <w:p w14:paraId="5A0AE10F" w14:textId="77777777" w:rsidR="00A64B60" w:rsidRDefault="00A64B60" w:rsidP="0004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F5A0" w14:textId="77777777" w:rsidR="00A64B60" w:rsidRDefault="00A64B60" w:rsidP="00041AFD">
      <w:r>
        <w:separator/>
      </w:r>
    </w:p>
  </w:footnote>
  <w:footnote w:type="continuationSeparator" w:id="0">
    <w:p w14:paraId="3F2ADB87" w14:textId="77777777" w:rsidR="00A64B60" w:rsidRDefault="00A64B60" w:rsidP="00041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11"/>
    <w:rsid w:val="00041AFD"/>
    <w:rsid w:val="0004573D"/>
    <w:rsid w:val="000800E2"/>
    <w:rsid w:val="000F37C2"/>
    <w:rsid w:val="001A3302"/>
    <w:rsid w:val="001A68C7"/>
    <w:rsid w:val="00281D4D"/>
    <w:rsid w:val="00285F5D"/>
    <w:rsid w:val="00355CE6"/>
    <w:rsid w:val="00364C2D"/>
    <w:rsid w:val="00547B11"/>
    <w:rsid w:val="007B0691"/>
    <w:rsid w:val="00804D28"/>
    <w:rsid w:val="008B79BB"/>
    <w:rsid w:val="00931AD3"/>
    <w:rsid w:val="009B4FC3"/>
    <w:rsid w:val="00A64B60"/>
    <w:rsid w:val="00A81DB3"/>
    <w:rsid w:val="00AD4AF3"/>
    <w:rsid w:val="00E26195"/>
    <w:rsid w:val="00F9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39202"/>
  <w15:chartTrackingRefBased/>
  <w15:docId w15:val="{5A82BC10-897F-4759-BCBB-DA2946D7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AFD"/>
  </w:style>
  <w:style w:type="paragraph" w:styleId="a5">
    <w:name w:val="footer"/>
    <w:basedOn w:val="a"/>
    <w:link w:val="a6"/>
    <w:uiPriority w:val="99"/>
    <w:unhideWhenUsed/>
    <w:rsid w:val="00041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AFD"/>
  </w:style>
  <w:style w:type="table" w:styleId="a7">
    <w:name w:val="Table Grid"/>
    <w:basedOn w:val="a1"/>
    <w:uiPriority w:val="39"/>
    <w:rsid w:val="0004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當麻　宜昭</cp:lastModifiedBy>
  <cp:revision>8</cp:revision>
  <cp:lastPrinted>2026-06-08T07:15:00Z</cp:lastPrinted>
  <dcterms:created xsi:type="dcterms:W3CDTF">2025-07-17T11:30:00Z</dcterms:created>
  <dcterms:modified xsi:type="dcterms:W3CDTF">2026-06-16T00:54:00Z</dcterms:modified>
</cp:coreProperties>
</file>